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90E7" w14:textId="77777777" w:rsidR="0079393F" w:rsidRPr="008B6C7D" w:rsidRDefault="0079393F" w:rsidP="0079393F">
      <w:pPr>
        <w:rPr>
          <w:b/>
          <w:sz w:val="44"/>
          <w:szCs w:val="18"/>
          <w:lang w:val="ro-RO"/>
        </w:rPr>
      </w:pPr>
      <w:r w:rsidRPr="008B6C7D">
        <w:rPr>
          <w:b/>
          <w:sz w:val="44"/>
          <w:szCs w:val="18"/>
          <w:lang w:val="ro-RO"/>
        </w:rPr>
        <w:t>FIŞA LITIGIULUI</w:t>
      </w:r>
    </w:p>
    <w:tbl>
      <w:tblPr>
        <w:tblW w:w="10722" w:type="dxa"/>
        <w:tblInd w:w="18" w:type="dxa"/>
        <w:tblLook w:val="04A0" w:firstRow="1" w:lastRow="0" w:firstColumn="1" w:lastColumn="0" w:noHBand="0" w:noVBand="1"/>
      </w:tblPr>
      <w:tblGrid>
        <w:gridCol w:w="1216"/>
        <w:gridCol w:w="3977"/>
        <w:gridCol w:w="1134"/>
        <w:gridCol w:w="2694"/>
        <w:gridCol w:w="1701"/>
      </w:tblGrid>
      <w:tr w:rsidR="0079393F" w:rsidRPr="003E3108" w14:paraId="233F59AF" w14:textId="77777777">
        <w:trPr>
          <w:gridAfter w:val="4"/>
          <w:wAfter w:w="9506" w:type="dxa"/>
          <w:trHeight w:val="460"/>
        </w:trPr>
        <w:tc>
          <w:tcPr>
            <w:tcW w:w="1216" w:type="dxa"/>
          </w:tcPr>
          <w:p w14:paraId="779ED431" w14:textId="77777777" w:rsidR="0079393F" w:rsidRPr="003E3108" w:rsidRDefault="0079393F" w:rsidP="001E13E4">
            <w:pPr>
              <w:rPr>
                <w:b/>
                <w:sz w:val="20"/>
                <w:szCs w:val="20"/>
                <w:lang w:val="ro-RO"/>
              </w:rPr>
            </w:pPr>
            <w:r w:rsidRPr="001424D3">
              <w:rPr>
                <w:sz w:val="28"/>
                <w:szCs w:val="28"/>
                <w:lang w:val="ro-RO"/>
              </w:rPr>
              <w:t>Nr.</w:t>
            </w:r>
            <w:r w:rsidRPr="001424D3">
              <w:rPr>
                <w:color w:val="FF0000"/>
                <w:sz w:val="28"/>
                <w:szCs w:val="28"/>
                <w:lang w:val="ro-RO"/>
              </w:rPr>
              <w:t xml:space="preserve"> </w:t>
            </w:r>
            <w:r w:rsidR="00917835" w:rsidRPr="001424D3">
              <w:rPr>
                <w:color w:val="FF0000"/>
                <w:sz w:val="28"/>
                <w:szCs w:val="28"/>
                <w:lang w:val="ro-RO"/>
              </w:rPr>
              <w:t>[</w:t>
            </w:r>
            <w:r w:rsidR="00917835">
              <w:rPr>
                <w:color w:val="FF0000"/>
                <w:sz w:val="28"/>
                <w:szCs w:val="28"/>
                <w:lang w:val="ro-RO"/>
              </w:rPr>
              <w:t>...</w:t>
            </w:r>
            <w:r w:rsidR="0075530A">
              <w:rPr>
                <w:color w:val="FF0000"/>
                <w:sz w:val="28"/>
                <w:szCs w:val="28"/>
                <w:lang w:val="ro-RO"/>
              </w:rPr>
              <w:t>*</w:t>
            </w:r>
            <w:r w:rsidR="00917835" w:rsidRPr="001424D3">
              <w:rPr>
                <w:color w:val="FF0000"/>
                <w:sz w:val="28"/>
                <w:szCs w:val="28"/>
                <w:lang w:val="ro-RO"/>
              </w:rPr>
              <w:t>]</w:t>
            </w:r>
          </w:p>
        </w:tc>
      </w:tr>
      <w:tr w:rsidR="0079393F" w:rsidRPr="003E3108" w14:paraId="3038BE14" w14:textId="77777777">
        <w:trPr>
          <w:gridBefore w:val="2"/>
          <w:wBefore w:w="5193" w:type="dxa"/>
        </w:trPr>
        <w:tc>
          <w:tcPr>
            <w:tcW w:w="1134" w:type="dxa"/>
          </w:tcPr>
          <w:p w14:paraId="5060480B" w14:textId="77777777" w:rsidR="0079393F" w:rsidRPr="001D28A7" w:rsidRDefault="00EC6051" w:rsidP="001E13E4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Î</w:t>
            </w:r>
            <w:r w:rsidR="0079393F" w:rsidRPr="001D28A7">
              <w:rPr>
                <w:b/>
                <w:lang w:val="ro-RO"/>
              </w:rPr>
              <w:t>ntocmit</w:t>
            </w:r>
          </w:p>
        </w:tc>
        <w:tc>
          <w:tcPr>
            <w:tcW w:w="2694" w:type="dxa"/>
          </w:tcPr>
          <w:p w14:paraId="18B8B40D" w14:textId="77777777" w:rsidR="0079393F" w:rsidRPr="001D28A7" w:rsidRDefault="0079393F" w:rsidP="00EC6051">
            <w:pPr>
              <w:jc w:val="right"/>
              <w:rPr>
                <w:b/>
                <w:color w:val="FF0000"/>
                <w:lang w:val="ro-RO"/>
              </w:rPr>
            </w:pPr>
            <w:r w:rsidRPr="001D28A7">
              <w:rPr>
                <w:b/>
                <w:color w:val="FF0000"/>
                <w:lang w:val="ro-RO"/>
              </w:rPr>
              <w:t>[NUME] – [FUNC</w:t>
            </w:r>
            <w:r w:rsidR="00EC6051">
              <w:rPr>
                <w:b/>
                <w:color w:val="FF0000"/>
                <w:lang w:val="ro-RO"/>
              </w:rPr>
              <w:t>Ț</w:t>
            </w:r>
            <w:r w:rsidRPr="001D28A7">
              <w:rPr>
                <w:b/>
                <w:color w:val="FF0000"/>
                <w:lang w:val="ro-RO"/>
              </w:rPr>
              <w:t>IE]</w:t>
            </w:r>
          </w:p>
        </w:tc>
        <w:tc>
          <w:tcPr>
            <w:tcW w:w="1701" w:type="dxa"/>
            <w:shd w:val="clear" w:color="auto" w:fill="auto"/>
          </w:tcPr>
          <w:p w14:paraId="00E01957" w14:textId="77777777" w:rsidR="0079393F" w:rsidRPr="001D28A7" w:rsidRDefault="0079393F" w:rsidP="001E13E4">
            <w:pPr>
              <w:jc w:val="center"/>
              <w:rPr>
                <w:lang w:val="ro-RO"/>
              </w:rPr>
            </w:pPr>
            <w:r w:rsidRPr="001D28A7">
              <w:rPr>
                <w:b/>
                <w:color w:val="FF0000"/>
                <w:lang w:val="ro-RO"/>
              </w:rPr>
              <w:t>[ZZ/LL/AA]</w:t>
            </w:r>
          </w:p>
        </w:tc>
      </w:tr>
    </w:tbl>
    <w:p w14:paraId="0BE0C3D6" w14:textId="77777777" w:rsidR="0079393F" w:rsidRPr="00736662" w:rsidRDefault="0079393F" w:rsidP="0079393F">
      <w:pPr>
        <w:ind w:left="1080"/>
        <w:rPr>
          <w:sz w:val="18"/>
          <w:szCs w:val="18"/>
          <w:lang w:val="ro-RO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1407"/>
        <w:gridCol w:w="8763"/>
      </w:tblGrid>
      <w:tr w:rsidR="0079393F" w:rsidRPr="003E3108" w14:paraId="5FDA5405" w14:textId="77777777" w:rsidTr="005D5DA1"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6A6A6"/>
            </w:tcBorders>
            <w:shd w:val="clear" w:color="auto" w:fill="C00000"/>
          </w:tcPr>
          <w:p w14:paraId="48C59B0E" w14:textId="77777777" w:rsidR="0079393F" w:rsidRPr="00402378" w:rsidRDefault="0079393F" w:rsidP="001E13E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  <w:lang w:val="ro-RO"/>
              </w:rPr>
            </w:pPr>
            <w:r w:rsidRPr="00402378">
              <w:rPr>
                <w:b/>
                <w:sz w:val="20"/>
                <w:szCs w:val="20"/>
                <w:lang w:val="ro-RO"/>
              </w:rPr>
              <w:t>Informaţii privind părţile:</w:t>
            </w:r>
          </w:p>
        </w:tc>
      </w:tr>
      <w:tr w:rsidR="008A0AE6" w:rsidRPr="003E3108" w14:paraId="208BCFE7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D62393" w14:textId="77777777" w:rsidR="008A0AE6" w:rsidRPr="003E3108" w:rsidRDefault="008A0AE6" w:rsidP="001E13E4">
            <w:pPr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131F9D7D" w14:textId="77777777" w:rsidR="008A0AE6" w:rsidRPr="003E3108" w:rsidRDefault="008A0AE6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Solicitant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licenţă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EE98B25" w14:textId="77777777" w:rsidR="008A0AE6" w:rsidRPr="006415DB" w:rsidRDefault="008A0AE6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[Denumire]</w:t>
            </w:r>
          </w:p>
        </w:tc>
      </w:tr>
      <w:tr w:rsidR="008A0AE6" w:rsidRPr="003E3108" w14:paraId="5D7DD11C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B39302" w14:textId="77777777" w:rsidR="008A0AE6" w:rsidRPr="003E3108" w:rsidRDefault="008A0AE6" w:rsidP="00A80B18">
            <w:pPr>
              <w:ind w:left="360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3A1B6F25" w14:textId="77777777" w:rsidR="008A0AE6" w:rsidRPr="003E3108" w:rsidRDefault="008A0AE6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Creditor</w:t>
            </w:r>
            <w:r>
              <w:rPr>
                <w:sz w:val="20"/>
                <w:szCs w:val="20"/>
                <w:lang w:val="ro-RO"/>
              </w:rPr>
              <w:t>ul:</w:t>
            </w:r>
          </w:p>
        </w:tc>
        <w:tc>
          <w:tcPr>
            <w:tcW w:w="8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83B9DB" w14:textId="77777777" w:rsidR="008A0AE6" w:rsidRPr="006415DB" w:rsidRDefault="008A0AE6" w:rsidP="00EC6051">
            <w:pPr>
              <w:rPr>
                <w:i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[Nume/Denumire] – [Func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ie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,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Pozi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ie]</w:t>
            </w:r>
          </w:p>
        </w:tc>
      </w:tr>
    </w:tbl>
    <w:p w14:paraId="3ECC151C" w14:textId="77777777" w:rsidR="0079393F" w:rsidRPr="003E3108" w:rsidRDefault="0079393F" w:rsidP="0079393F">
      <w:pPr>
        <w:ind w:left="1080"/>
        <w:rPr>
          <w:sz w:val="20"/>
          <w:szCs w:val="20"/>
          <w:lang w:val="ro-RO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1407"/>
        <w:gridCol w:w="1417"/>
        <w:gridCol w:w="1985"/>
        <w:gridCol w:w="1417"/>
        <w:gridCol w:w="851"/>
        <w:gridCol w:w="1417"/>
        <w:gridCol w:w="1676"/>
      </w:tblGrid>
      <w:tr w:rsidR="0079393F" w:rsidRPr="003E3108" w14:paraId="1C34643B" w14:textId="77777777" w:rsidTr="005D5DA1">
        <w:trPr>
          <w:trHeight w:val="279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6A6A6"/>
            </w:tcBorders>
            <w:shd w:val="clear" w:color="auto" w:fill="C00000"/>
          </w:tcPr>
          <w:p w14:paraId="3652A944" w14:textId="77777777" w:rsidR="0079393F" w:rsidRPr="003E3108" w:rsidRDefault="0079393F" w:rsidP="001E13E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  <w:lang w:val="ro-RO"/>
              </w:rPr>
            </w:pPr>
            <w:r w:rsidRPr="003E3108">
              <w:rPr>
                <w:b/>
                <w:sz w:val="20"/>
                <w:szCs w:val="20"/>
                <w:lang w:val="ro-RO"/>
              </w:rPr>
              <w:t>Informaţii privind litigiul:</w:t>
            </w:r>
          </w:p>
        </w:tc>
      </w:tr>
      <w:tr w:rsidR="00F17AEE" w:rsidRPr="003E3108" w14:paraId="26A9A75F" w14:textId="77777777" w:rsidTr="005D5DA1">
        <w:trPr>
          <w:trHeight w:val="525"/>
        </w:trPr>
        <w:tc>
          <w:tcPr>
            <w:tcW w:w="82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F5ECB3" w14:textId="77777777" w:rsidR="00F17AEE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14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15864A86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Obiectul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BE5B2B2" w14:textId="77AF7676" w:rsidR="00F17AEE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Datorie la </w:t>
            </w:r>
            <w:r w:rsidR="004E71AE">
              <w:rPr>
                <w:sz w:val="20"/>
                <w:szCs w:val="20"/>
                <w:lang w:val="ro-RO"/>
              </w:rPr>
              <w:t>31</w:t>
            </w:r>
            <w:r w:rsidR="00414546">
              <w:rPr>
                <w:sz w:val="20"/>
                <w:szCs w:val="20"/>
                <w:lang w:val="ro-RO"/>
              </w:rPr>
              <w:t>.0</w:t>
            </w:r>
            <w:r w:rsidR="004E71AE">
              <w:rPr>
                <w:sz w:val="20"/>
                <w:szCs w:val="20"/>
                <w:lang w:val="ro-RO"/>
              </w:rPr>
              <w:t>3</w:t>
            </w:r>
            <w:r w:rsidR="00414546">
              <w:rPr>
                <w:sz w:val="20"/>
                <w:szCs w:val="20"/>
                <w:lang w:val="ro-RO"/>
              </w:rPr>
              <w:t>.202</w:t>
            </w:r>
            <w:r w:rsidR="007F4ACB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>:</w:t>
            </w:r>
          </w:p>
          <w:p w14:paraId="16054376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2F9D5D0" w14:textId="77777777" w:rsidR="00F17AEE" w:rsidRPr="006415DB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 total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</w:tc>
        <w:tc>
          <w:tcPr>
            <w:tcW w:w="141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258C8580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Articol de referinţă din </w:t>
            </w:r>
            <w:r>
              <w:rPr>
                <w:sz w:val="20"/>
                <w:szCs w:val="20"/>
                <w:lang w:val="ro-RO"/>
              </w:rPr>
              <w:t>R</w:t>
            </w:r>
            <w:r w:rsidR="00F316A8">
              <w:rPr>
                <w:sz w:val="20"/>
                <w:szCs w:val="20"/>
                <w:lang w:val="ro-RO"/>
              </w:rPr>
              <w:t>N</w:t>
            </w:r>
            <w:r>
              <w:rPr>
                <w:sz w:val="20"/>
                <w:szCs w:val="20"/>
                <w:lang w:val="ro-RO"/>
              </w:rPr>
              <w:t>LC</w:t>
            </w:r>
            <w:r w:rsidR="00A30BD6">
              <w:rPr>
                <w:sz w:val="20"/>
                <w:szCs w:val="20"/>
                <w:lang w:val="ro-RO"/>
              </w:rPr>
              <w:t>&amp;</w:t>
            </w:r>
            <w:r w:rsidR="00414546">
              <w:rPr>
                <w:sz w:val="20"/>
                <w:szCs w:val="20"/>
                <w:lang w:val="ro-RO"/>
              </w:rPr>
              <w:t>SF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16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A396C" w14:textId="77777777" w:rsidR="00F17AEE" w:rsidRPr="00684284" w:rsidRDefault="00F17AEE" w:rsidP="00A30BD6">
            <w:pPr>
              <w:jc w:val="center"/>
              <w:rPr>
                <w:sz w:val="48"/>
                <w:szCs w:val="48"/>
                <w:lang w:val="ro-RO"/>
              </w:rPr>
            </w:pPr>
            <w:r w:rsidRPr="005D5DA1">
              <w:rPr>
                <w:color w:val="FF0000"/>
                <w:sz w:val="40"/>
                <w:szCs w:val="40"/>
                <w:lang w:val="ro-RO"/>
              </w:rPr>
              <w:t>[</w:t>
            </w:r>
            <w:r w:rsidR="00414546">
              <w:rPr>
                <w:color w:val="FF0000"/>
                <w:sz w:val="40"/>
                <w:szCs w:val="40"/>
                <w:lang w:val="ro-RO"/>
              </w:rPr>
              <w:t>69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Pr="005D5DA1">
              <w:rPr>
                <w:color w:val="FF0000"/>
                <w:sz w:val="40"/>
                <w:szCs w:val="40"/>
                <w:lang w:val="ro-RO"/>
              </w:rPr>
              <w:t>/</w:t>
            </w:r>
            <w:r w:rsidR="005D5DA1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414546">
              <w:rPr>
                <w:color w:val="FF0000"/>
                <w:sz w:val="40"/>
                <w:szCs w:val="40"/>
                <w:lang w:val="ro-RO"/>
              </w:rPr>
              <w:t>70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5D5DA1" w:rsidRPr="005D5DA1">
              <w:rPr>
                <w:color w:val="FF0000"/>
                <w:sz w:val="40"/>
                <w:szCs w:val="40"/>
                <w:lang w:val="ro-RO"/>
              </w:rPr>
              <w:t>/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414546">
              <w:rPr>
                <w:color w:val="FF0000"/>
                <w:sz w:val="40"/>
                <w:szCs w:val="40"/>
                <w:lang w:val="ro-RO"/>
              </w:rPr>
              <w:t>71 / 72</w:t>
            </w:r>
            <w:r w:rsidRPr="005D5DA1">
              <w:rPr>
                <w:color w:val="FF0000"/>
                <w:sz w:val="40"/>
                <w:szCs w:val="40"/>
                <w:lang w:val="ro-RO"/>
              </w:rPr>
              <w:t>]</w:t>
            </w:r>
            <w:r w:rsidR="00917835">
              <w:rPr>
                <w:color w:val="FF0000"/>
                <w:sz w:val="48"/>
                <w:szCs w:val="48"/>
                <w:lang w:val="ro-RO"/>
              </w:rPr>
              <w:t xml:space="preserve">   </w:t>
            </w:r>
          </w:p>
        </w:tc>
      </w:tr>
      <w:tr w:rsidR="00F17AEE" w:rsidRPr="003E3108" w14:paraId="02D259A3" w14:textId="77777777" w:rsidTr="005D5DA1">
        <w:trPr>
          <w:trHeight w:val="71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86B7C2" w14:textId="77777777" w:rsidR="00F17AEE" w:rsidRPr="003E3108" w:rsidRDefault="00F17AEE" w:rsidP="001E13E4">
            <w:pPr>
              <w:numPr>
                <w:ilvl w:val="0"/>
                <w:numId w:val="1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2C447BEC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A52DC88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Ce reprezintă datoria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7E33868" w14:textId="77777777" w:rsidR="00F17AEE" w:rsidRPr="006415DB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[Defalcare sum</w:t>
            </w:r>
            <w:r w:rsidR="00726DFA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="001E12FC">
              <w:rPr>
                <w:i/>
                <w:color w:val="FF0000"/>
                <w:sz w:val="18"/>
                <w:szCs w:val="18"/>
                <w:lang w:val="ro-RO"/>
              </w:rPr>
              <w:t xml:space="preserve">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litigiu cu indicarea sursei crean</w:t>
            </w:r>
            <w:r w:rsidR="00726DFA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ei ex. 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tran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ș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e din transfer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,</w:t>
            </w:r>
            <w:r w:rsidR="006F0D02"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salarii,</w:t>
            </w:r>
            <w:r w:rsidR="005C7951">
              <w:rPr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impozit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e  şi taxe sociale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22F7AFF2" w14:textId="77777777" w:rsidR="00F17AEE" w:rsidRPr="00136EA5" w:rsidRDefault="00F17AEE" w:rsidP="001E13E4">
            <w:pPr>
              <w:rPr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1325994E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476F644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</w:p>
        </w:tc>
      </w:tr>
      <w:tr w:rsidR="00F17AEE" w:rsidRPr="003E3108" w14:paraId="42E9FD55" w14:textId="77777777" w:rsidTr="005D5DA1">
        <w:trPr>
          <w:trHeight w:val="71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C567E7" w14:textId="77777777" w:rsidR="00F17AEE" w:rsidRPr="003E3108" w:rsidRDefault="00F17AEE" w:rsidP="001E13E4">
            <w:pPr>
              <w:numPr>
                <w:ilvl w:val="0"/>
                <w:numId w:val="1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22FF0C5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349CF7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Observaţii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73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176A30B" w14:textId="77777777" w:rsidR="00F17AEE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se eviden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iaz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 xml:space="preserve">ă 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 xml:space="preserve"> cine este ini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iatorul litigiului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4F59CBBD" w14:textId="77777777" w:rsidR="00F17AEE" w:rsidRPr="00C2279C" w:rsidRDefault="00F17AEE" w:rsidP="001E13E4">
            <w:pPr>
              <w:rPr>
                <w:i/>
                <w:sz w:val="18"/>
                <w:szCs w:val="18"/>
                <w:lang w:val="it-IT"/>
              </w:rPr>
            </w:pPr>
            <w:r w:rsidRPr="00C2279C">
              <w:rPr>
                <w:i/>
                <w:color w:val="FF0000"/>
                <w:sz w:val="18"/>
                <w:szCs w:val="18"/>
                <w:lang w:val="it-IT"/>
              </w:rPr>
              <w:t>[alte informa</w:t>
            </w:r>
            <w:r w:rsidR="005C7951">
              <w:rPr>
                <w:i/>
                <w:color w:val="FF0000"/>
                <w:sz w:val="18"/>
                <w:szCs w:val="18"/>
                <w:lang w:val="it-IT"/>
              </w:rPr>
              <w:t>ţ</w:t>
            </w:r>
            <w:r w:rsidRPr="00C2279C">
              <w:rPr>
                <w:i/>
                <w:color w:val="FF0000"/>
                <w:sz w:val="18"/>
                <w:szCs w:val="18"/>
                <w:lang w:val="it-IT"/>
              </w:rPr>
              <w:t>ii]</w:t>
            </w:r>
          </w:p>
        </w:tc>
      </w:tr>
      <w:tr w:rsidR="00F17AEE" w:rsidRPr="003E3108" w14:paraId="0ACDAC83" w14:textId="77777777" w:rsidTr="005D5DA1">
        <w:trPr>
          <w:trHeight w:val="513"/>
        </w:trPr>
        <w:tc>
          <w:tcPr>
            <w:tcW w:w="82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A88065" w14:textId="77777777" w:rsidR="00F17AEE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14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4C52665A" w14:textId="77777777" w:rsidR="00F17AEE" w:rsidRPr="003E3108" w:rsidRDefault="00F17AEE" w:rsidP="00EC6051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Instanţa </w:t>
            </w:r>
            <w:r w:rsidR="00EC6051">
              <w:rPr>
                <w:sz w:val="20"/>
                <w:szCs w:val="20"/>
                <w:lang w:val="ro-RO"/>
              </w:rPr>
              <w:t>î</w:t>
            </w:r>
            <w:r w:rsidRPr="003E3108">
              <w:rPr>
                <w:sz w:val="20"/>
                <w:szCs w:val="20"/>
                <w:lang w:val="ro-RO"/>
              </w:rPr>
              <w:t>nvestită cu soluţionarea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02D655D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38964C05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Număr dosar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944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EF2E3C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F17AEE" w:rsidRPr="003E3108" w14:paraId="1474CFB6" w14:textId="77777777" w:rsidTr="005D5DA1">
        <w:trPr>
          <w:trHeight w:val="47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5FC2AF" w14:textId="77777777" w:rsidR="00F17AEE" w:rsidRPr="003E3108" w:rsidRDefault="00F17AEE" w:rsidP="001E13E4">
            <w:pPr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7BC63AD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148D537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22287201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Termen/</w:t>
            </w:r>
            <w:r w:rsidRPr="003E3108">
              <w:rPr>
                <w:sz w:val="20"/>
                <w:szCs w:val="20"/>
                <w:lang w:val="ro-RO"/>
              </w:rPr>
              <w:br/>
              <w:t>Soluţie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944" w:type="dxa"/>
            <w:gridSpan w:val="3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AA4DBC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453B9D" w:rsidRPr="003E3108" w14:paraId="556C40E4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512540" w14:textId="77777777" w:rsidR="00453B9D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240EE191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Înscrisuri</w:t>
            </w:r>
            <w:r w:rsidRPr="003E3108">
              <w:rPr>
                <w:sz w:val="20"/>
                <w:szCs w:val="20"/>
                <w:lang w:val="ro-RO"/>
              </w:rPr>
              <w:t xml:space="preserve"> depuse în susţinerea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9F03EEE" w14:textId="77777777" w:rsidR="00453B9D" w:rsidRPr="006415DB" w:rsidRDefault="00453B9D" w:rsidP="001E13E4">
            <w:pPr>
              <w:numPr>
                <w:ilvl w:val="0"/>
                <w:numId w:val="1"/>
              </w:numPr>
              <w:ind w:hanging="223"/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color w:val="FF0000"/>
                <w:sz w:val="18"/>
                <w:szCs w:val="18"/>
                <w:lang w:val="ro-RO"/>
              </w:rPr>
              <w:t xml:space="preserve"> 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[denumirea 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înscrisului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 prezentat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 xml:space="preserve"> şi emitentul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40AB26B3" w14:textId="77777777" w:rsidR="00453B9D" w:rsidRPr="006415DB" w:rsidRDefault="00453B9D" w:rsidP="001E13E4">
            <w:pPr>
              <w:numPr>
                <w:ilvl w:val="0"/>
                <w:numId w:val="1"/>
              </w:numPr>
              <w:ind w:hanging="223"/>
              <w:rPr>
                <w:color w:val="FF0000"/>
                <w:sz w:val="18"/>
                <w:szCs w:val="18"/>
                <w:lang w:val="ro-RO"/>
              </w:rPr>
            </w:pPr>
          </w:p>
          <w:p w14:paraId="00F86CA2" w14:textId="77777777" w:rsidR="00453B9D" w:rsidRPr="006415DB" w:rsidRDefault="00453B9D" w:rsidP="001E13E4">
            <w:pPr>
              <w:ind w:left="223"/>
              <w:rPr>
                <w:sz w:val="18"/>
                <w:szCs w:val="18"/>
                <w:lang w:val="ro-RO"/>
              </w:rPr>
            </w:pPr>
          </w:p>
        </w:tc>
      </w:tr>
      <w:tr w:rsidR="00453B9D" w:rsidRPr="003E3108" w14:paraId="59BB23AF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0253F4" w14:textId="77777777" w:rsidR="00453B9D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355B96E0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Punct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vedere al solicitantului de licenţă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5B7E40C" w14:textId="77777777" w:rsidR="00453B9D" w:rsidRPr="006415DB" w:rsidRDefault="00EC6051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>
              <w:rPr>
                <w:i/>
                <w:color w:val="FF0000"/>
                <w:sz w:val="18"/>
                <w:szCs w:val="18"/>
                <w:lang w:val="ro-RO"/>
              </w:rPr>
              <w:t>[referitor la existenț</w:t>
            </w:r>
            <w:r w:rsidR="00453B9D" w:rsidRPr="006415DB">
              <w:rPr>
                <w:i/>
                <w:color w:val="FF0000"/>
                <w:sz w:val="18"/>
                <w:szCs w:val="18"/>
                <w:lang w:val="ro-RO"/>
              </w:rPr>
              <w:t>a / inexisten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="00453B9D" w:rsidRPr="006415DB">
              <w:rPr>
                <w:i/>
                <w:color w:val="FF0000"/>
                <w:sz w:val="18"/>
                <w:szCs w:val="18"/>
                <w:lang w:val="ro-RO"/>
              </w:rPr>
              <w:t>a sumei datorate]</w:t>
            </w:r>
          </w:p>
          <w:p w14:paraId="4AB45D93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[detalii privind efectuarea pl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ății sumei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litigiu]</w:t>
            </w:r>
          </w:p>
          <w:p w14:paraId="0476B99B" w14:textId="77777777" w:rsidR="00453B9D" w:rsidRPr="00770640" w:rsidRDefault="00453B9D" w:rsidP="00EC6051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[alte informa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ii relevante]</w:t>
            </w:r>
          </w:p>
        </w:tc>
      </w:tr>
      <w:tr w:rsidR="00453B9D" w:rsidRPr="003E3108" w14:paraId="24581CD6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54C923" w14:textId="77777777" w:rsidR="00453B9D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7.</w:t>
            </w:r>
          </w:p>
          <w:p w14:paraId="7EB53860" w14:textId="77777777" w:rsidR="00453B9D" w:rsidRPr="005D43BA" w:rsidRDefault="00453B9D" w:rsidP="001E13E4">
            <w:pPr>
              <w:ind w:left="720"/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0940B40A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Punct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vedere al  creditorului</w:t>
            </w:r>
            <w:r>
              <w:rPr>
                <w:sz w:val="20"/>
                <w:szCs w:val="20"/>
                <w:lang w:val="ro-RO"/>
              </w:rPr>
              <w:t>:</w:t>
            </w:r>
          </w:p>
          <w:p w14:paraId="12478C2C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DD931B9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[sumarul solicit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ării formulate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inst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anță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705579D2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[sumarul ap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r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rii formulate 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instan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1A2F518C" w14:textId="77777777" w:rsidR="00453B9D" w:rsidRPr="007D2366" w:rsidRDefault="00453B9D" w:rsidP="001E13E4">
            <w:pPr>
              <w:rPr>
                <w:sz w:val="28"/>
                <w:szCs w:val="28"/>
                <w:lang w:val="ro-RO"/>
              </w:rPr>
            </w:pPr>
          </w:p>
        </w:tc>
      </w:tr>
    </w:tbl>
    <w:p w14:paraId="63570153" w14:textId="77777777" w:rsidR="0079393F" w:rsidRDefault="0079393F" w:rsidP="0079393F">
      <w:pPr>
        <w:rPr>
          <w:sz w:val="20"/>
          <w:szCs w:val="20"/>
          <w:lang w:val="ro-RO"/>
        </w:rPr>
      </w:pPr>
    </w:p>
    <w:p w14:paraId="1BDAC737" w14:textId="77777777" w:rsidR="0075530A" w:rsidRDefault="0075530A" w:rsidP="0079393F">
      <w:pPr>
        <w:rPr>
          <w:sz w:val="20"/>
          <w:szCs w:val="20"/>
          <w:lang w:val="ro-RO"/>
        </w:rPr>
      </w:pPr>
    </w:p>
    <w:p w14:paraId="33193856" w14:textId="77777777" w:rsidR="0075530A" w:rsidRDefault="0075530A" w:rsidP="0075530A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*Fiecare caz va fi identificat în documentația întocmită, pe baza numărul</w:t>
      </w:r>
      <w:r w:rsidR="00114E23">
        <w:rPr>
          <w:sz w:val="20"/>
          <w:szCs w:val="20"/>
          <w:lang w:val="ro-RO"/>
        </w:rPr>
        <w:t>ui</w:t>
      </w:r>
      <w:r>
        <w:rPr>
          <w:sz w:val="20"/>
          <w:szCs w:val="20"/>
          <w:lang w:val="ro-RO"/>
        </w:rPr>
        <w:t xml:space="preserve"> înscris </w:t>
      </w:r>
      <w:r w:rsidR="00114E23">
        <w:rPr>
          <w:sz w:val="20"/>
          <w:szCs w:val="20"/>
          <w:lang w:val="ro-RO"/>
        </w:rPr>
        <w:t xml:space="preserve">în </w:t>
      </w:r>
      <w:r>
        <w:rPr>
          <w:sz w:val="20"/>
          <w:szCs w:val="20"/>
          <w:lang w:val="ro-RO"/>
        </w:rPr>
        <w:t xml:space="preserve">fișa litigiului. </w:t>
      </w:r>
    </w:p>
    <w:sectPr w:rsidR="0075530A" w:rsidSect="001E13E4">
      <w:pgSz w:w="12240" w:h="15840"/>
      <w:pgMar w:top="1170" w:right="63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B72D" w14:textId="77777777" w:rsidR="00AA5450" w:rsidRDefault="00AA5450">
      <w:r>
        <w:separator/>
      </w:r>
    </w:p>
  </w:endnote>
  <w:endnote w:type="continuationSeparator" w:id="0">
    <w:p w14:paraId="4FA9E2DE" w14:textId="77777777" w:rsidR="00AA5450" w:rsidRDefault="00AA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A5C0" w14:textId="77777777" w:rsidR="00AA5450" w:rsidRDefault="00AA5450">
      <w:r>
        <w:separator/>
      </w:r>
    </w:p>
  </w:footnote>
  <w:footnote w:type="continuationSeparator" w:id="0">
    <w:p w14:paraId="53D377EC" w14:textId="77777777" w:rsidR="00AA5450" w:rsidRDefault="00AA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ED3"/>
    <w:multiLevelType w:val="hybridMultilevel"/>
    <w:tmpl w:val="1DC0C62A"/>
    <w:lvl w:ilvl="0" w:tplc="289080BC">
      <w:start w:val="600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CDB5779"/>
    <w:multiLevelType w:val="hybridMultilevel"/>
    <w:tmpl w:val="97E0DAE4"/>
    <w:lvl w:ilvl="0" w:tplc="75B6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4E1"/>
    <w:multiLevelType w:val="hybridMultilevel"/>
    <w:tmpl w:val="17DA6D50"/>
    <w:lvl w:ilvl="0" w:tplc="446C3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CC9"/>
    <w:multiLevelType w:val="hybridMultilevel"/>
    <w:tmpl w:val="283E281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1D3"/>
    <w:multiLevelType w:val="hybridMultilevel"/>
    <w:tmpl w:val="DB7498EA"/>
    <w:lvl w:ilvl="0" w:tplc="B54810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79F7"/>
    <w:multiLevelType w:val="hybridMultilevel"/>
    <w:tmpl w:val="6E3EDD5A"/>
    <w:lvl w:ilvl="0" w:tplc="BE789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213E2"/>
    <w:multiLevelType w:val="hybridMultilevel"/>
    <w:tmpl w:val="3284468C"/>
    <w:lvl w:ilvl="0" w:tplc="845E9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0145"/>
    <w:multiLevelType w:val="hybridMultilevel"/>
    <w:tmpl w:val="39FE3F94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627E8"/>
    <w:multiLevelType w:val="hybridMultilevel"/>
    <w:tmpl w:val="3D184276"/>
    <w:lvl w:ilvl="0" w:tplc="04180017">
      <w:start w:val="1"/>
      <w:numFmt w:val="lowerLetter"/>
      <w:lvlText w:val="%1)"/>
      <w:lvlJc w:val="left"/>
      <w:pPr>
        <w:ind w:left="1113" w:hanging="360"/>
      </w:pPr>
    </w:lvl>
    <w:lvl w:ilvl="1" w:tplc="04180019" w:tentative="1">
      <w:start w:val="1"/>
      <w:numFmt w:val="lowerLetter"/>
      <w:lvlText w:val="%2."/>
      <w:lvlJc w:val="left"/>
      <w:pPr>
        <w:ind w:left="1833" w:hanging="360"/>
      </w:pPr>
    </w:lvl>
    <w:lvl w:ilvl="2" w:tplc="0418001B" w:tentative="1">
      <w:start w:val="1"/>
      <w:numFmt w:val="lowerRoman"/>
      <w:lvlText w:val="%3."/>
      <w:lvlJc w:val="right"/>
      <w:pPr>
        <w:ind w:left="2553" w:hanging="180"/>
      </w:pPr>
    </w:lvl>
    <w:lvl w:ilvl="3" w:tplc="0418000F" w:tentative="1">
      <w:start w:val="1"/>
      <w:numFmt w:val="decimal"/>
      <w:lvlText w:val="%4."/>
      <w:lvlJc w:val="left"/>
      <w:pPr>
        <w:ind w:left="3273" w:hanging="360"/>
      </w:pPr>
    </w:lvl>
    <w:lvl w:ilvl="4" w:tplc="04180019" w:tentative="1">
      <w:start w:val="1"/>
      <w:numFmt w:val="lowerLetter"/>
      <w:lvlText w:val="%5."/>
      <w:lvlJc w:val="left"/>
      <w:pPr>
        <w:ind w:left="3993" w:hanging="360"/>
      </w:pPr>
    </w:lvl>
    <w:lvl w:ilvl="5" w:tplc="0418001B" w:tentative="1">
      <w:start w:val="1"/>
      <w:numFmt w:val="lowerRoman"/>
      <w:lvlText w:val="%6."/>
      <w:lvlJc w:val="right"/>
      <w:pPr>
        <w:ind w:left="4713" w:hanging="180"/>
      </w:pPr>
    </w:lvl>
    <w:lvl w:ilvl="6" w:tplc="0418000F" w:tentative="1">
      <w:start w:val="1"/>
      <w:numFmt w:val="decimal"/>
      <w:lvlText w:val="%7."/>
      <w:lvlJc w:val="left"/>
      <w:pPr>
        <w:ind w:left="5433" w:hanging="360"/>
      </w:pPr>
    </w:lvl>
    <w:lvl w:ilvl="7" w:tplc="04180019" w:tentative="1">
      <w:start w:val="1"/>
      <w:numFmt w:val="lowerLetter"/>
      <w:lvlText w:val="%8."/>
      <w:lvlJc w:val="left"/>
      <w:pPr>
        <w:ind w:left="6153" w:hanging="360"/>
      </w:pPr>
    </w:lvl>
    <w:lvl w:ilvl="8" w:tplc="0418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73BF4551"/>
    <w:multiLevelType w:val="hybridMultilevel"/>
    <w:tmpl w:val="D99CD8EE"/>
    <w:lvl w:ilvl="0" w:tplc="0418000F">
      <w:start w:val="1"/>
      <w:numFmt w:val="decimal"/>
      <w:lvlText w:val="%1."/>
      <w:lvlJc w:val="left"/>
      <w:pPr>
        <w:ind w:left="223" w:hanging="360"/>
      </w:pPr>
    </w:lvl>
    <w:lvl w:ilvl="1" w:tplc="04180019" w:tentative="1">
      <w:start w:val="1"/>
      <w:numFmt w:val="lowerLetter"/>
      <w:lvlText w:val="%2."/>
      <w:lvlJc w:val="left"/>
      <w:pPr>
        <w:ind w:left="943" w:hanging="360"/>
      </w:pPr>
    </w:lvl>
    <w:lvl w:ilvl="2" w:tplc="0418001B" w:tentative="1">
      <w:start w:val="1"/>
      <w:numFmt w:val="lowerRoman"/>
      <w:lvlText w:val="%3."/>
      <w:lvlJc w:val="right"/>
      <w:pPr>
        <w:ind w:left="1663" w:hanging="180"/>
      </w:pPr>
    </w:lvl>
    <w:lvl w:ilvl="3" w:tplc="0418000F" w:tentative="1">
      <w:start w:val="1"/>
      <w:numFmt w:val="decimal"/>
      <w:lvlText w:val="%4."/>
      <w:lvlJc w:val="left"/>
      <w:pPr>
        <w:ind w:left="2383" w:hanging="360"/>
      </w:pPr>
    </w:lvl>
    <w:lvl w:ilvl="4" w:tplc="04180019" w:tentative="1">
      <w:start w:val="1"/>
      <w:numFmt w:val="lowerLetter"/>
      <w:lvlText w:val="%5."/>
      <w:lvlJc w:val="left"/>
      <w:pPr>
        <w:ind w:left="3103" w:hanging="360"/>
      </w:pPr>
    </w:lvl>
    <w:lvl w:ilvl="5" w:tplc="0418001B" w:tentative="1">
      <w:start w:val="1"/>
      <w:numFmt w:val="lowerRoman"/>
      <w:lvlText w:val="%6."/>
      <w:lvlJc w:val="right"/>
      <w:pPr>
        <w:ind w:left="3823" w:hanging="180"/>
      </w:pPr>
    </w:lvl>
    <w:lvl w:ilvl="6" w:tplc="0418000F" w:tentative="1">
      <w:start w:val="1"/>
      <w:numFmt w:val="decimal"/>
      <w:lvlText w:val="%7."/>
      <w:lvlJc w:val="left"/>
      <w:pPr>
        <w:ind w:left="4543" w:hanging="360"/>
      </w:pPr>
    </w:lvl>
    <w:lvl w:ilvl="7" w:tplc="04180019" w:tentative="1">
      <w:start w:val="1"/>
      <w:numFmt w:val="lowerLetter"/>
      <w:lvlText w:val="%8."/>
      <w:lvlJc w:val="left"/>
      <w:pPr>
        <w:ind w:left="5263" w:hanging="360"/>
      </w:pPr>
    </w:lvl>
    <w:lvl w:ilvl="8" w:tplc="0418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0" w15:restartNumberingAfterBreak="0">
    <w:nsid w:val="76A26A30"/>
    <w:multiLevelType w:val="hybridMultilevel"/>
    <w:tmpl w:val="48264692"/>
    <w:lvl w:ilvl="0" w:tplc="DEC4A5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3" w:hanging="360"/>
      </w:pPr>
    </w:lvl>
    <w:lvl w:ilvl="2" w:tplc="0418001B" w:tentative="1">
      <w:start w:val="1"/>
      <w:numFmt w:val="lowerRoman"/>
      <w:lvlText w:val="%3."/>
      <w:lvlJc w:val="right"/>
      <w:pPr>
        <w:ind w:left="1833" w:hanging="180"/>
      </w:pPr>
    </w:lvl>
    <w:lvl w:ilvl="3" w:tplc="0418000F" w:tentative="1">
      <w:start w:val="1"/>
      <w:numFmt w:val="decimal"/>
      <w:lvlText w:val="%4."/>
      <w:lvlJc w:val="left"/>
      <w:pPr>
        <w:ind w:left="2553" w:hanging="360"/>
      </w:pPr>
    </w:lvl>
    <w:lvl w:ilvl="4" w:tplc="04180019" w:tentative="1">
      <w:start w:val="1"/>
      <w:numFmt w:val="lowerLetter"/>
      <w:lvlText w:val="%5."/>
      <w:lvlJc w:val="left"/>
      <w:pPr>
        <w:ind w:left="3273" w:hanging="360"/>
      </w:pPr>
    </w:lvl>
    <w:lvl w:ilvl="5" w:tplc="0418001B" w:tentative="1">
      <w:start w:val="1"/>
      <w:numFmt w:val="lowerRoman"/>
      <w:lvlText w:val="%6."/>
      <w:lvlJc w:val="right"/>
      <w:pPr>
        <w:ind w:left="3993" w:hanging="180"/>
      </w:pPr>
    </w:lvl>
    <w:lvl w:ilvl="6" w:tplc="0418000F" w:tentative="1">
      <w:start w:val="1"/>
      <w:numFmt w:val="decimal"/>
      <w:lvlText w:val="%7."/>
      <w:lvlJc w:val="left"/>
      <w:pPr>
        <w:ind w:left="4713" w:hanging="360"/>
      </w:pPr>
    </w:lvl>
    <w:lvl w:ilvl="7" w:tplc="04180019" w:tentative="1">
      <w:start w:val="1"/>
      <w:numFmt w:val="lowerLetter"/>
      <w:lvlText w:val="%8."/>
      <w:lvlJc w:val="left"/>
      <w:pPr>
        <w:ind w:left="5433" w:hanging="360"/>
      </w:pPr>
    </w:lvl>
    <w:lvl w:ilvl="8" w:tplc="041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DC41A18"/>
    <w:multiLevelType w:val="hybridMultilevel"/>
    <w:tmpl w:val="9ED844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3673">
    <w:abstractNumId w:val="9"/>
  </w:num>
  <w:num w:numId="2" w16cid:durableId="1317342806">
    <w:abstractNumId w:val="4"/>
  </w:num>
  <w:num w:numId="3" w16cid:durableId="675159160">
    <w:abstractNumId w:val="11"/>
  </w:num>
  <w:num w:numId="4" w16cid:durableId="1661809417">
    <w:abstractNumId w:val="10"/>
  </w:num>
  <w:num w:numId="5" w16cid:durableId="194581215">
    <w:abstractNumId w:val="8"/>
  </w:num>
  <w:num w:numId="6" w16cid:durableId="517081119">
    <w:abstractNumId w:val="7"/>
  </w:num>
  <w:num w:numId="7" w16cid:durableId="925724016">
    <w:abstractNumId w:val="2"/>
  </w:num>
  <w:num w:numId="8" w16cid:durableId="636493867">
    <w:abstractNumId w:val="5"/>
  </w:num>
  <w:num w:numId="9" w16cid:durableId="1385836554">
    <w:abstractNumId w:val="1"/>
  </w:num>
  <w:num w:numId="10" w16cid:durableId="563371051">
    <w:abstractNumId w:val="0"/>
  </w:num>
  <w:num w:numId="11" w16cid:durableId="632297913">
    <w:abstractNumId w:val="6"/>
  </w:num>
  <w:num w:numId="12" w16cid:durableId="212638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230FF"/>
    <w:rsid w:val="00065259"/>
    <w:rsid w:val="000907A6"/>
    <w:rsid w:val="0009681D"/>
    <w:rsid w:val="000C1B90"/>
    <w:rsid w:val="00114E23"/>
    <w:rsid w:val="00134620"/>
    <w:rsid w:val="001759EF"/>
    <w:rsid w:val="00180BDC"/>
    <w:rsid w:val="00192D5F"/>
    <w:rsid w:val="001E12FC"/>
    <w:rsid w:val="001E13E4"/>
    <w:rsid w:val="001F4929"/>
    <w:rsid w:val="001F7C39"/>
    <w:rsid w:val="00210BED"/>
    <w:rsid w:val="00306685"/>
    <w:rsid w:val="0032091E"/>
    <w:rsid w:val="0036123A"/>
    <w:rsid w:val="00381694"/>
    <w:rsid w:val="003948E7"/>
    <w:rsid w:val="003A27C4"/>
    <w:rsid w:val="003A75A3"/>
    <w:rsid w:val="003C767A"/>
    <w:rsid w:val="003D181F"/>
    <w:rsid w:val="00414546"/>
    <w:rsid w:val="0042531B"/>
    <w:rsid w:val="00445F9A"/>
    <w:rsid w:val="00453B9D"/>
    <w:rsid w:val="004A14CE"/>
    <w:rsid w:val="004E71AE"/>
    <w:rsid w:val="004E7878"/>
    <w:rsid w:val="0059399A"/>
    <w:rsid w:val="005C7951"/>
    <w:rsid w:val="005D5DA1"/>
    <w:rsid w:val="005E7C53"/>
    <w:rsid w:val="005F1A8F"/>
    <w:rsid w:val="006035AE"/>
    <w:rsid w:val="00672CFB"/>
    <w:rsid w:val="00691256"/>
    <w:rsid w:val="006C6239"/>
    <w:rsid w:val="006D122C"/>
    <w:rsid w:val="006D2F4C"/>
    <w:rsid w:val="006E248D"/>
    <w:rsid w:val="006F0D02"/>
    <w:rsid w:val="00726DFA"/>
    <w:rsid w:val="0075131B"/>
    <w:rsid w:val="0075530A"/>
    <w:rsid w:val="00767B0F"/>
    <w:rsid w:val="0078487C"/>
    <w:rsid w:val="0079393F"/>
    <w:rsid w:val="007B0461"/>
    <w:rsid w:val="007B288D"/>
    <w:rsid w:val="007C01A6"/>
    <w:rsid w:val="007F4ACB"/>
    <w:rsid w:val="007F7FF4"/>
    <w:rsid w:val="00822227"/>
    <w:rsid w:val="00823A74"/>
    <w:rsid w:val="008414F0"/>
    <w:rsid w:val="00884FD4"/>
    <w:rsid w:val="008A0AE6"/>
    <w:rsid w:val="008C3FC3"/>
    <w:rsid w:val="008E219B"/>
    <w:rsid w:val="008E336D"/>
    <w:rsid w:val="008E5D9E"/>
    <w:rsid w:val="00917835"/>
    <w:rsid w:val="009324D1"/>
    <w:rsid w:val="009420A0"/>
    <w:rsid w:val="00955712"/>
    <w:rsid w:val="00973BC9"/>
    <w:rsid w:val="00974B8B"/>
    <w:rsid w:val="009D6C2F"/>
    <w:rsid w:val="00A30BD6"/>
    <w:rsid w:val="00A46B86"/>
    <w:rsid w:val="00A57641"/>
    <w:rsid w:val="00A606A4"/>
    <w:rsid w:val="00A615CC"/>
    <w:rsid w:val="00A75D92"/>
    <w:rsid w:val="00A80B18"/>
    <w:rsid w:val="00AA5450"/>
    <w:rsid w:val="00B470A4"/>
    <w:rsid w:val="00B84388"/>
    <w:rsid w:val="00C34609"/>
    <w:rsid w:val="00C61E22"/>
    <w:rsid w:val="00CB573F"/>
    <w:rsid w:val="00CC2A13"/>
    <w:rsid w:val="00D05C93"/>
    <w:rsid w:val="00D10F6E"/>
    <w:rsid w:val="00D21B2C"/>
    <w:rsid w:val="00D33F07"/>
    <w:rsid w:val="00D345EB"/>
    <w:rsid w:val="00D37FE8"/>
    <w:rsid w:val="00D75D33"/>
    <w:rsid w:val="00D86738"/>
    <w:rsid w:val="00DC5FAB"/>
    <w:rsid w:val="00DC6681"/>
    <w:rsid w:val="00DC7070"/>
    <w:rsid w:val="00DE494A"/>
    <w:rsid w:val="00E075D3"/>
    <w:rsid w:val="00E104A5"/>
    <w:rsid w:val="00E13C15"/>
    <w:rsid w:val="00E365A5"/>
    <w:rsid w:val="00E472BD"/>
    <w:rsid w:val="00E53F99"/>
    <w:rsid w:val="00EA4B72"/>
    <w:rsid w:val="00EC6051"/>
    <w:rsid w:val="00ED5D1A"/>
    <w:rsid w:val="00EF3643"/>
    <w:rsid w:val="00F17AEE"/>
    <w:rsid w:val="00F316A8"/>
    <w:rsid w:val="00F37150"/>
    <w:rsid w:val="00F621A6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F9B34"/>
  <w15:chartTrackingRefBased/>
  <w15:docId w15:val="{FEE1CC43-7534-4E6F-B9B3-E692EDC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39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9393F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A80B1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414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LITIGIULUI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LITIGIULUI</dc:title>
  <dc:subject/>
  <dc:creator>Licentiere.FRF</dc:creator>
  <cp:keywords/>
  <cp:lastModifiedBy>Andreea Nanu</cp:lastModifiedBy>
  <cp:revision>3</cp:revision>
  <dcterms:created xsi:type="dcterms:W3CDTF">2024-01-16T10:18:00Z</dcterms:created>
  <dcterms:modified xsi:type="dcterms:W3CDTF">2024-12-02T13:12:00Z</dcterms:modified>
</cp:coreProperties>
</file>